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14710c035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edd345148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Glen West,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5d6ab6ce94445" /><Relationship Type="http://schemas.openxmlformats.org/officeDocument/2006/relationships/numbering" Target="/word/numbering.xml" Id="R23e54540ccf9410a" /><Relationship Type="http://schemas.openxmlformats.org/officeDocument/2006/relationships/settings" Target="/word/settings.xml" Id="R6250c9cff0454921" /><Relationship Type="http://schemas.openxmlformats.org/officeDocument/2006/relationships/image" Target="/word/media/9b7f6765-8bf8-41b7-af8d-4f274963fc2f.png" Id="R141edd3451484ac4" /></Relationships>
</file>