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9b6bed25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e72a0242f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Flats,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35e6b56554326" /><Relationship Type="http://schemas.openxmlformats.org/officeDocument/2006/relationships/numbering" Target="/word/numbering.xml" Id="R7d5443eb1ba84903" /><Relationship Type="http://schemas.openxmlformats.org/officeDocument/2006/relationships/settings" Target="/word/settings.xml" Id="Rc6803347fb74421a" /><Relationship Type="http://schemas.openxmlformats.org/officeDocument/2006/relationships/image" Target="/word/media/2b73beff-2674-4d2d-9477-3e5af6bd48fd.png" Id="Rf9de72a0242f4c53" /></Relationships>
</file>