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249e12584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df810b782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Chippeway Park,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81f9b03e046ef" /><Relationship Type="http://schemas.openxmlformats.org/officeDocument/2006/relationships/numbering" Target="/word/numbering.xml" Id="R3b335d0515a24d1c" /><Relationship Type="http://schemas.openxmlformats.org/officeDocument/2006/relationships/settings" Target="/word/settings.xml" Id="R10d44b73c1eb450f" /><Relationship Type="http://schemas.openxmlformats.org/officeDocument/2006/relationships/image" Target="/word/media/4174981b-77df-4eb3-b507-1949b21640b4.png" Id="R06ddf810b7824088" /></Relationships>
</file>