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3f0fe4915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70579ad36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216177624b75" /><Relationship Type="http://schemas.openxmlformats.org/officeDocument/2006/relationships/numbering" Target="/word/numbering.xml" Id="R0e1607e1d37540cb" /><Relationship Type="http://schemas.openxmlformats.org/officeDocument/2006/relationships/settings" Target="/word/settings.xml" Id="R763e91e996534291" /><Relationship Type="http://schemas.openxmlformats.org/officeDocument/2006/relationships/image" Target="/word/media/f2e9d8b1-c7b4-4d42-b1c2-b3c7bc81ab19.png" Id="Ra6870579ad364dcd" /></Relationships>
</file>