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ac1ee7370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0039aba8a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b17d109bb4745" /><Relationship Type="http://schemas.openxmlformats.org/officeDocument/2006/relationships/numbering" Target="/word/numbering.xml" Id="R9cb03a13509848dd" /><Relationship Type="http://schemas.openxmlformats.org/officeDocument/2006/relationships/settings" Target="/word/settings.xml" Id="Rfc923a3afea149b6" /><Relationship Type="http://schemas.openxmlformats.org/officeDocument/2006/relationships/image" Target="/word/media/1a68840a-ac3f-477a-914f-932b013c9d17.png" Id="R45e0039aba8a440c" /></Relationships>
</file>