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f65bf2046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00551a0ca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80efd1311440c" /><Relationship Type="http://schemas.openxmlformats.org/officeDocument/2006/relationships/numbering" Target="/word/numbering.xml" Id="Ra11ada6100cd47a7" /><Relationship Type="http://schemas.openxmlformats.org/officeDocument/2006/relationships/settings" Target="/word/settings.xml" Id="R564c7c21c1e849eb" /><Relationship Type="http://schemas.openxmlformats.org/officeDocument/2006/relationships/image" Target="/word/media/6fdfcccb-d353-416f-8a2d-67c121a86003.png" Id="Ra1000551a0ca4171" /></Relationships>
</file>