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a8e39c407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7891dddbc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Cohutta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0642df5bb43e4" /><Relationship Type="http://schemas.openxmlformats.org/officeDocument/2006/relationships/numbering" Target="/word/numbering.xml" Id="R68468ac1ea4d45a8" /><Relationship Type="http://schemas.openxmlformats.org/officeDocument/2006/relationships/settings" Target="/word/settings.xml" Id="R03d70bdc37f242f5" /><Relationship Type="http://schemas.openxmlformats.org/officeDocument/2006/relationships/image" Target="/word/media/67a4532b-1577-48db-a6b2-5c16ecba14ef.png" Id="R9b27891dddbc46d5" /></Relationships>
</file>