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dba4767f9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87c502bab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Columbia Lakes,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4fc8df3154b97" /><Relationship Type="http://schemas.openxmlformats.org/officeDocument/2006/relationships/numbering" Target="/word/numbering.xml" Id="Re6feb2545d794b67" /><Relationship Type="http://schemas.openxmlformats.org/officeDocument/2006/relationships/settings" Target="/word/settings.xml" Id="R5e065e634f7a476e" /><Relationship Type="http://schemas.openxmlformats.org/officeDocument/2006/relationships/image" Target="/word/media/ffa8796e-0c3b-4a34-95a6-c30a06141700.png" Id="Raad87c502bab408d" /></Relationships>
</file>