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d50618dfb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b57e10f37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Crain Creek,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3fc81069140ad" /><Relationship Type="http://schemas.openxmlformats.org/officeDocument/2006/relationships/numbering" Target="/word/numbering.xml" Id="R71ec085901bc4e06" /><Relationship Type="http://schemas.openxmlformats.org/officeDocument/2006/relationships/settings" Target="/word/settings.xml" Id="Rcfbb3a7ed8f24c08" /><Relationship Type="http://schemas.openxmlformats.org/officeDocument/2006/relationships/image" Target="/word/media/22d493cd-b8f1-44c3-99c8-56ed69624ea2.png" Id="R9c3b57e10f374311" /></Relationships>
</file>