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e1604e60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641590ee5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Craney Island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0893dc6347f8" /><Relationship Type="http://schemas.openxmlformats.org/officeDocument/2006/relationships/numbering" Target="/word/numbering.xml" Id="Re7d4b2f4897d4005" /><Relationship Type="http://schemas.openxmlformats.org/officeDocument/2006/relationships/settings" Target="/word/settings.xml" Id="Reebe8e5aa2414b56" /><Relationship Type="http://schemas.openxmlformats.org/officeDocument/2006/relationships/image" Target="/word/media/e70da53f-c249-41ee-8e88-9207654cceba.png" Id="R61a641590ee54553" /></Relationships>
</file>