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753f4c3ee4c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120ad41844a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Cundiyo,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ecc6314ce4420" /><Relationship Type="http://schemas.openxmlformats.org/officeDocument/2006/relationships/numbering" Target="/word/numbering.xml" Id="Raa9cbfe123904f27" /><Relationship Type="http://schemas.openxmlformats.org/officeDocument/2006/relationships/settings" Target="/word/settings.xml" Id="Rfa2a151352dc4f8b" /><Relationship Type="http://schemas.openxmlformats.org/officeDocument/2006/relationships/image" Target="/word/media/5d400e2b-dadf-4eee-9634-6e78c6c4cc14.png" Id="R9f1120ad41844ac9" /></Relationships>
</file>