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c8c13e82f9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6033dedf3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Desert Mountain,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0263aa0134d11" /><Relationship Type="http://schemas.openxmlformats.org/officeDocument/2006/relationships/numbering" Target="/word/numbering.xml" Id="R27535cbd51e04128" /><Relationship Type="http://schemas.openxmlformats.org/officeDocument/2006/relationships/settings" Target="/word/settings.xml" Id="R6c6cf257f3b04789" /><Relationship Type="http://schemas.openxmlformats.org/officeDocument/2006/relationships/image" Target="/word/media/0e967043-3341-47af-a315-795f9f5155c4.png" Id="R6696033dedf34a37" /></Relationships>
</file>