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97869277c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ed7917ac4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Durhamswood,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ff57ff6054c73" /><Relationship Type="http://schemas.openxmlformats.org/officeDocument/2006/relationships/numbering" Target="/word/numbering.xml" Id="R5fb3ba0f2f324495" /><Relationship Type="http://schemas.openxmlformats.org/officeDocument/2006/relationships/settings" Target="/word/settings.xml" Id="R004c3969e8624ce0" /><Relationship Type="http://schemas.openxmlformats.org/officeDocument/2006/relationships/image" Target="/word/media/74dfbe5c-f051-4d6a-9eaf-ed9f02b78957.png" Id="R15ced7917ac44be8" /></Relationships>
</file>