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73f6df0c5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56249decb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Creston,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2b8489a9941f6" /><Relationship Type="http://schemas.openxmlformats.org/officeDocument/2006/relationships/numbering" Target="/word/numbering.xml" Id="Rc5bc9014dc674c11" /><Relationship Type="http://schemas.openxmlformats.org/officeDocument/2006/relationships/settings" Target="/word/settings.xml" Id="Rcf3aeb4959694b90" /><Relationship Type="http://schemas.openxmlformats.org/officeDocument/2006/relationships/image" Target="/word/media/73f09309-7ac7-41f6-837e-192a16d66d2f.png" Id="R39356249decb4ea6" /></Relationships>
</file>