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238c448d8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3824e507c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Windsor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78177170741fc" /><Relationship Type="http://schemas.openxmlformats.org/officeDocument/2006/relationships/numbering" Target="/word/numbering.xml" Id="Rc6cb46754ca3429e" /><Relationship Type="http://schemas.openxmlformats.org/officeDocument/2006/relationships/settings" Target="/word/settings.xml" Id="R8fd1ac0293444f1d" /><Relationship Type="http://schemas.openxmlformats.org/officeDocument/2006/relationships/image" Target="/word/media/96938609-1123-44d5-9f15-e4c54d28f5cc.png" Id="Rcfe3824e507c4637" /></Relationships>
</file>