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0b0a5793d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debcf7224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Eastowne,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6970e173c468e" /><Relationship Type="http://schemas.openxmlformats.org/officeDocument/2006/relationships/numbering" Target="/word/numbering.xml" Id="R5ef22c49d2294b47" /><Relationship Type="http://schemas.openxmlformats.org/officeDocument/2006/relationships/settings" Target="/word/settings.xml" Id="R380afbc6b0eb454b" /><Relationship Type="http://schemas.openxmlformats.org/officeDocument/2006/relationships/image" Target="/word/media/a31a9198-1bc7-4378-9b75-440faea56307.png" Id="Raf4debcf722449c5" /></Relationships>
</file>