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75cfedeec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da2d61573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Erskine,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9e9e6b7794433" /><Relationship Type="http://schemas.openxmlformats.org/officeDocument/2006/relationships/numbering" Target="/word/numbering.xml" Id="R3f08e0f92f31443d" /><Relationship Type="http://schemas.openxmlformats.org/officeDocument/2006/relationships/settings" Target="/word/settings.xml" Id="R3f27a0ed113a4633" /><Relationship Type="http://schemas.openxmlformats.org/officeDocument/2006/relationships/image" Target="/word/media/7d191a16-52b2-4f39-a603-3e48acf6af2b.png" Id="Ra00da2d615734ae0" /></Relationships>
</file>