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ec072615a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d887634ae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09a346538454d" /><Relationship Type="http://schemas.openxmlformats.org/officeDocument/2006/relationships/numbering" Target="/word/numbering.xml" Id="R59ed8e6a6bd145c4" /><Relationship Type="http://schemas.openxmlformats.org/officeDocument/2006/relationships/settings" Target="/word/settings.xml" Id="R7b479efcdb754ef7" /><Relationship Type="http://schemas.openxmlformats.org/officeDocument/2006/relationships/image" Target="/word/media/cb59b173-777a-4273-aed6-09e53d49e238.png" Id="Rf74d887634ae4419" /></Relationships>
</file>