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37d30547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01f370c5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49ec9aca6416f" /><Relationship Type="http://schemas.openxmlformats.org/officeDocument/2006/relationships/numbering" Target="/word/numbering.xml" Id="Ree225343a7464cf8" /><Relationship Type="http://schemas.openxmlformats.org/officeDocument/2006/relationships/settings" Target="/word/settings.xml" Id="R5fdc1e0e9b9f43eb" /><Relationship Type="http://schemas.openxmlformats.org/officeDocument/2006/relationships/image" Target="/word/media/140e0f68-b24f-42f2-b471-3ef48b4d1e2b.png" Id="R91301f370c5543dd" /></Relationships>
</file>