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7003aaf48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c24a2278d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Fishlake Resort,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061aa25364f80" /><Relationship Type="http://schemas.openxmlformats.org/officeDocument/2006/relationships/numbering" Target="/word/numbering.xml" Id="R6c25c71538ac4fe1" /><Relationship Type="http://schemas.openxmlformats.org/officeDocument/2006/relationships/settings" Target="/word/settings.xml" Id="R73d80078650343c6" /><Relationship Type="http://schemas.openxmlformats.org/officeDocument/2006/relationships/image" Target="/word/media/c4736e04-9956-4933-968b-72cce365c565.png" Id="R553c24a2278d4ff6" /></Relationships>
</file>