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9c789384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86e0565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b8960d824837" /><Relationship Type="http://schemas.openxmlformats.org/officeDocument/2006/relationships/numbering" Target="/word/numbering.xml" Id="Ree8c81195ee64ea0" /><Relationship Type="http://schemas.openxmlformats.org/officeDocument/2006/relationships/settings" Target="/word/settings.xml" Id="R8d435156e9d246e3" /><Relationship Type="http://schemas.openxmlformats.org/officeDocument/2006/relationships/image" Target="/word/media/92c142be-de51-4625-b138-0c94a5eb758d.png" Id="Rbae486e056584cb4" /></Relationships>
</file>