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2d1270a3124b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956040712940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Fort Rains,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05dd4694fd4a93" /><Relationship Type="http://schemas.openxmlformats.org/officeDocument/2006/relationships/numbering" Target="/word/numbering.xml" Id="Rdda28d8e02c04f9a" /><Relationship Type="http://schemas.openxmlformats.org/officeDocument/2006/relationships/settings" Target="/word/settings.xml" Id="Rbd650d30b7484185" /><Relationship Type="http://schemas.openxmlformats.org/officeDocument/2006/relationships/image" Target="/word/media/59acba9d-68b2-4886-8e2e-f211dc30e3b5.png" Id="Rc1956040712940ef" /></Relationships>
</file>