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579286014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2723363a9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49f3298a64a03" /><Relationship Type="http://schemas.openxmlformats.org/officeDocument/2006/relationships/numbering" Target="/word/numbering.xml" Id="R83072cbd3f56497e" /><Relationship Type="http://schemas.openxmlformats.org/officeDocument/2006/relationships/settings" Target="/word/settings.xml" Id="R0b7ade70f72147d0" /><Relationship Type="http://schemas.openxmlformats.org/officeDocument/2006/relationships/image" Target="/word/media/6d1fb4d1-d434-4c08-bca3-e9acd85c947b.png" Id="R3b02723363a948c5" /></Relationships>
</file>