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87907850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3dba16c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T Sharp,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211a7ac2434a" /><Relationship Type="http://schemas.openxmlformats.org/officeDocument/2006/relationships/numbering" Target="/word/numbering.xml" Id="R5516e9ed3b9d4961" /><Relationship Type="http://schemas.openxmlformats.org/officeDocument/2006/relationships/settings" Target="/word/settings.xml" Id="R263f8d5307a24168" /><Relationship Type="http://schemas.openxmlformats.org/officeDocument/2006/relationships/image" Target="/word/media/45ee7dde-ac83-457a-8013-4504916539b7.png" Id="R2f313dba16c64b29" /></Relationships>
</file>