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e8739cb5af48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59ec10a60c44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 Gardner,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f771c102cd40fb" /><Relationship Type="http://schemas.openxmlformats.org/officeDocument/2006/relationships/numbering" Target="/word/numbering.xml" Id="R1ba87d670cd94117" /><Relationship Type="http://schemas.openxmlformats.org/officeDocument/2006/relationships/settings" Target="/word/settings.xml" Id="R7a6b3c0e40dc41bf" /><Relationship Type="http://schemas.openxmlformats.org/officeDocument/2006/relationships/image" Target="/word/media/450ba312-7e4d-4f5b-9be7-9eae6ee9d418.png" Id="R2b59ec10a60c44c1" /></Relationships>
</file>