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476164443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8fd81d799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Arrow,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7bcd171424abd" /><Relationship Type="http://schemas.openxmlformats.org/officeDocument/2006/relationships/numbering" Target="/word/numbering.xml" Id="R3544366f04054d27" /><Relationship Type="http://schemas.openxmlformats.org/officeDocument/2006/relationships/settings" Target="/word/settings.xml" Id="R6b3e4d45c9524660" /><Relationship Type="http://schemas.openxmlformats.org/officeDocument/2006/relationships/image" Target="/word/media/42a49a3d-86ca-45c1-9371-3bb2e290e879.png" Id="R64f8fd81d7994753" /></Relationships>
</file>