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0340ab2ac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609bd811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50546f4d6431e" /><Relationship Type="http://schemas.openxmlformats.org/officeDocument/2006/relationships/numbering" Target="/word/numbering.xml" Id="R2426cc77db3d4424" /><Relationship Type="http://schemas.openxmlformats.org/officeDocument/2006/relationships/settings" Target="/word/settings.xml" Id="R2e86d08f89d749a5" /><Relationship Type="http://schemas.openxmlformats.org/officeDocument/2006/relationships/image" Target="/word/media/14849b57-44a3-4973-99e9-33f3eb19af96.png" Id="Rab3a609bd81140da" /></Relationships>
</file>