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594c56bcef94d2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219ae919b10413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Greinwich Village,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91c88921194b75" /><Relationship Type="http://schemas.openxmlformats.org/officeDocument/2006/relationships/numbering" Target="/word/numbering.xml" Id="R88ddc7008f874912" /><Relationship Type="http://schemas.openxmlformats.org/officeDocument/2006/relationships/settings" Target="/word/settings.xml" Id="Rb31e8275936943f6" /><Relationship Type="http://schemas.openxmlformats.org/officeDocument/2006/relationships/image" Target="/word/media/2b65bdab-6176-489d-9f6c-23fbbb9f62af.png" Id="R1219ae919b10413b" /></Relationships>
</file>