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3879afd16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07f561c22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14a9e977948ce" /><Relationship Type="http://schemas.openxmlformats.org/officeDocument/2006/relationships/numbering" Target="/word/numbering.xml" Id="Rc67eeee2ce4747d8" /><Relationship Type="http://schemas.openxmlformats.org/officeDocument/2006/relationships/settings" Target="/word/settings.xml" Id="R9adde78f41d74715" /><Relationship Type="http://schemas.openxmlformats.org/officeDocument/2006/relationships/image" Target="/word/media/df0db457-44b1-4162-86b2-34c0aa199b9c.png" Id="R7f507f561c224c85" /></Relationships>
</file>