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84851c87b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bc19df24346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Hackleburg,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e45ded1424720" /><Relationship Type="http://schemas.openxmlformats.org/officeDocument/2006/relationships/numbering" Target="/word/numbering.xml" Id="R3db5009df3284f2b" /><Relationship Type="http://schemas.openxmlformats.org/officeDocument/2006/relationships/settings" Target="/word/settings.xml" Id="R448ef23c3bab4c4f" /><Relationship Type="http://schemas.openxmlformats.org/officeDocument/2006/relationships/image" Target="/word/media/69965462-188d-4874-a505-2b250d1219b8.png" Id="Rb3dbc19df24346b9" /></Relationships>
</file>