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270ec2a19a48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a00e30c21843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Hackler Ford,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de789b86bd4207" /><Relationship Type="http://schemas.openxmlformats.org/officeDocument/2006/relationships/numbering" Target="/word/numbering.xml" Id="Ref43b2163462452d" /><Relationship Type="http://schemas.openxmlformats.org/officeDocument/2006/relationships/settings" Target="/word/settings.xml" Id="R50acc92586bb418e" /><Relationship Type="http://schemas.openxmlformats.org/officeDocument/2006/relationships/image" Target="/word/media/9a459279-b185-4125-9b7c-e81854b49bc2.png" Id="Re5a00e30c21843a4" /></Relationships>
</file>