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c53799f4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163eb01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331cc571d4701" /><Relationship Type="http://schemas.openxmlformats.org/officeDocument/2006/relationships/numbering" Target="/word/numbering.xml" Id="Rd3d6e515172b4706" /><Relationship Type="http://schemas.openxmlformats.org/officeDocument/2006/relationships/settings" Target="/word/settings.xml" Id="R2f44fad9a15a4b34" /><Relationship Type="http://schemas.openxmlformats.org/officeDocument/2006/relationships/image" Target="/word/media/324baa20-298b-4cec-9855-261ed3e4d05b.png" Id="Rf2e3163eb0114474" /></Relationships>
</file>