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d71602182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42777db7c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Hamilton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080580ac14520" /><Relationship Type="http://schemas.openxmlformats.org/officeDocument/2006/relationships/numbering" Target="/word/numbering.xml" Id="R320291e1d5ac4676" /><Relationship Type="http://schemas.openxmlformats.org/officeDocument/2006/relationships/settings" Target="/word/settings.xml" Id="R56059099e3b34717" /><Relationship Type="http://schemas.openxmlformats.org/officeDocument/2006/relationships/image" Target="/word/media/dfeba8f9-12bf-441c-8d39-142b5e5be368.png" Id="R79142777db7c4e0d" /></Relationships>
</file>