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654209457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aa364a400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Hams Ford,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1aec400a3448e" /><Relationship Type="http://schemas.openxmlformats.org/officeDocument/2006/relationships/numbering" Target="/word/numbering.xml" Id="R1e1b8ed751ba44cb" /><Relationship Type="http://schemas.openxmlformats.org/officeDocument/2006/relationships/settings" Target="/word/settings.xml" Id="Re738313e054040c5" /><Relationship Type="http://schemas.openxmlformats.org/officeDocument/2006/relationships/image" Target="/word/media/7bcea70c-bfff-4b88-bef1-9300254cce48.png" Id="R2a9aa364a4004009" /></Relationships>
</file>