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0e0ec4324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0d7d00a2e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9f30eb2624994" /><Relationship Type="http://schemas.openxmlformats.org/officeDocument/2006/relationships/numbering" Target="/word/numbering.xml" Id="R3f1791f6db7c4ef2" /><Relationship Type="http://schemas.openxmlformats.org/officeDocument/2006/relationships/settings" Target="/word/settings.xml" Id="R3eb39f7c0b99482b" /><Relationship Type="http://schemas.openxmlformats.org/officeDocument/2006/relationships/image" Target="/word/media/3edfe384-567c-4859-8388-2318ba7d651f.png" Id="R4200d7d00a2e4287" /></Relationships>
</file>