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4dcd0587443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fc1e0fca25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Heiberger,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5ebb63e8e47b2" /><Relationship Type="http://schemas.openxmlformats.org/officeDocument/2006/relationships/numbering" Target="/word/numbering.xml" Id="R715a034e9c5e4650" /><Relationship Type="http://schemas.openxmlformats.org/officeDocument/2006/relationships/settings" Target="/word/settings.xml" Id="Rc5879704d6dd47e3" /><Relationship Type="http://schemas.openxmlformats.org/officeDocument/2006/relationships/image" Target="/word/media/8efa72cb-b972-4330-b243-b1ec601aedb6.png" Id="R29fc1e0fca2540d7" /></Relationships>
</file>