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028f1d3a3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454662cc6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Grove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e7745309e4c9b" /><Relationship Type="http://schemas.openxmlformats.org/officeDocument/2006/relationships/numbering" Target="/word/numbering.xml" Id="R03abd7c7159d4706" /><Relationship Type="http://schemas.openxmlformats.org/officeDocument/2006/relationships/settings" Target="/word/settings.xml" Id="R7dcc23f2f840454d" /><Relationship Type="http://schemas.openxmlformats.org/officeDocument/2006/relationships/image" Target="/word/media/6e83a023-2e06-4873-ac69-0ccbe5a5406c.png" Id="R422454662cc6468e" /></Relationships>
</file>