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c73422cafe4b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77d57ff2364e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Hightstown,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dc43a400ca4923" /><Relationship Type="http://schemas.openxmlformats.org/officeDocument/2006/relationships/numbering" Target="/word/numbering.xml" Id="Re85d222310f347c1" /><Relationship Type="http://schemas.openxmlformats.org/officeDocument/2006/relationships/settings" Target="/word/settings.xml" Id="R89bc03be927d4cb3" /><Relationship Type="http://schemas.openxmlformats.org/officeDocument/2006/relationships/image" Target="/word/media/6f61c479-02ea-4ec4-b909-5c1e799e4b19.png" Id="Re477d57ff2364e93" /></Relationships>
</file>