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bc972441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72780222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d3f5a8d8247ef" /><Relationship Type="http://schemas.openxmlformats.org/officeDocument/2006/relationships/numbering" Target="/word/numbering.xml" Id="Ra4d79f08a23346da" /><Relationship Type="http://schemas.openxmlformats.org/officeDocument/2006/relationships/settings" Target="/word/settings.xml" Id="R11d787c4234045db" /><Relationship Type="http://schemas.openxmlformats.org/officeDocument/2006/relationships/image" Target="/word/media/bd0d78f1-fa71-4b15-9f37-a969308d1726.png" Id="Rfd17278022254126" /></Relationships>
</file>