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66dc07cad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6a4911174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Mountain Lake,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24866b8ae430d" /><Relationship Type="http://schemas.openxmlformats.org/officeDocument/2006/relationships/numbering" Target="/word/numbering.xml" Id="R0ccddca7f1374d99" /><Relationship Type="http://schemas.openxmlformats.org/officeDocument/2006/relationships/settings" Target="/word/settings.xml" Id="R2fd7a53e4d7c4481" /><Relationship Type="http://schemas.openxmlformats.org/officeDocument/2006/relationships/image" Target="/word/media/15893534-a062-46b1-8a1b-3be8c2228bec.png" Id="Rba46a49111744ecc" /></Relationships>
</file>