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401940630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94892993a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Jamestown Shores,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225469fd64d26" /><Relationship Type="http://schemas.openxmlformats.org/officeDocument/2006/relationships/numbering" Target="/word/numbering.xml" Id="Re42b831f6ff04d96" /><Relationship Type="http://schemas.openxmlformats.org/officeDocument/2006/relationships/settings" Target="/word/settings.xml" Id="Rc25f8118827c4ed6" /><Relationship Type="http://schemas.openxmlformats.org/officeDocument/2006/relationships/image" Target="/word/media/e5cf96fa-12db-43d6-8bae-0bb359ddc48b.png" Id="R92c94892993a466b" /></Relationships>
</file>