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098360df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5242143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7b0bcf9f4a5c" /><Relationship Type="http://schemas.openxmlformats.org/officeDocument/2006/relationships/numbering" Target="/word/numbering.xml" Id="Rc87b9da2dfc440cd" /><Relationship Type="http://schemas.openxmlformats.org/officeDocument/2006/relationships/settings" Target="/word/settings.xml" Id="R889447afcd1c42cc" /><Relationship Type="http://schemas.openxmlformats.org/officeDocument/2006/relationships/image" Target="/word/media/6570d204-8ce0-4750-9760-21dbeeda440a.png" Id="Re666524214374a3f" /></Relationships>
</file>