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0306ba73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d810d57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Yarbrough,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31a4c1aa4abe" /><Relationship Type="http://schemas.openxmlformats.org/officeDocument/2006/relationships/numbering" Target="/word/numbering.xml" Id="R32109099f7a248fb" /><Relationship Type="http://schemas.openxmlformats.org/officeDocument/2006/relationships/settings" Target="/word/settings.xml" Id="Rb1b0392919c64312" /><Relationship Type="http://schemas.openxmlformats.org/officeDocument/2006/relationships/image" Target="/word/media/19430ec4-4b6f-461f-a932-c0bab8ed06e8.png" Id="R4557d810d57144a3" /></Relationships>
</file>