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4391062c7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079152f41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Keewayden,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1500e293f4807" /><Relationship Type="http://schemas.openxmlformats.org/officeDocument/2006/relationships/numbering" Target="/word/numbering.xml" Id="R75b95a0291784d47" /><Relationship Type="http://schemas.openxmlformats.org/officeDocument/2006/relationships/settings" Target="/word/settings.xml" Id="R5aec302941c84007" /><Relationship Type="http://schemas.openxmlformats.org/officeDocument/2006/relationships/image" Target="/word/media/e7c17efa-7181-4af9-a4a6-4423813bc912.png" Id="R40f079152f414f31" /></Relationships>
</file>