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975109884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4224cb6fe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Keil Number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b8cf63b584a86" /><Relationship Type="http://schemas.openxmlformats.org/officeDocument/2006/relationships/numbering" Target="/word/numbering.xml" Id="R29876dd80b6d4bce" /><Relationship Type="http://schemas.openxmlformats.org/officeDocument/2006/relationships/settings" Target="/word/settings.xml" Id="R7244a509b27a48ed" /><Relationship Type="http://schemas.openxmlformats.org/officeDocument/2006/relationships/image" Target="/word/media/a3f44534-64a1-4b9f-b3d6-3b582628ee16.png" Id="Rf004224cb6fe4573" /></Relationships>
</file>