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96097455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ac34537b1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Kenilworth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3309e88314bb6" /><Relationship Type="http://schemas.openxmlformats.org/officeDocument/2006/relationships/numbering" Target="/word/numbering.xml" Id="R87cd2aeed0f44873" /><Relationship Type="http://schemas.openxmlformats.org/officeDocument/2006/relationships/settings" Target="/word/settings.xml" Id="R4b7d5d24df824df9" /><Relationship Type="http://schemas.openxmlformats.org/officeDocument/2006/relationships/image" Target="/word/media/8079ed5c-8ad3-47d4-9bf3-11076449f85c.png" Id="R17bac34537b1430e" /></Relationships>
</file>