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1632f6627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053dd6255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Keyser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1f32e64da4cd2" /><Relationship Type="http://schemas.openxmlformats.org/officeDocument/2006/relationships/numbering" Target="/word/numbering.xml" Id="R4e329b11bbab463e" /><Relationship Type="http://schemas.openxmlformats.org/officeDocument/2006/relationships/settings" Target="/word/settings.xml" Id="R1d81d47030704ca5" /><Relationship Type="http://schemas.openxmlformats.org/officeDocument/2006/relationships/image" Target="/word/media/84cf715c-5bc7-4aed-898d-9e2b024e5a38.png" Id="R79b053dd6255479c" /></Relationships>
</file>