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7b13910ea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35db8013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Kirkman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31b63a094606" /><Relationship Type="http://schemas.openxmlformats.org/officeDocument/2006/relationships/numbering" Target="/word/numbering.xml" Id="R39b86366a29c4a5f" /><Relationship Type="http://schemas.openxmlformats.org/officeDocument/2006/relationships/settings" Target="/word/settings.xml" Id="R4e023634f18740b5" /><Relationship Type="http://schemas.openxmlformats.org/officeDocument/2006/relationships/image" Target="/word/media/03c56edd-c44f-414e-a0ba-e21c842c7393.png" Id="R79bc35db80134d18" /></Relationships>
</file>