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832343752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db3f0feb4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Knickerbocker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6a5affe78446f" /><Relationship Type="http://schemas.openxmlformats.org/officeDocument/2006/relationships/numbering" Target="/word/numbering.xml" Id="R5932f8b86bf9499e" /><Relationship Type="http://schemas.openxmlformats.org/officeDocument/2006/relationships/settings" Target="/word/settings.xml" Id="R103b47b6491a4aa3" /><Relationship Type="http://schemas.openxmlformats.org/officeDocument/2006/relationships/image" Target="/word/media/f7af7126-b139-4997-aad9-a15e250018ce.png" Id="Rdebdb3f0feb44298" /></Relationships>
</file>