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9e198c297f40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d2c1972bcc414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Komensky,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dbb1e4a0c74d00" /><Relationship Type="http://schemas.openxmlformats.org/officeDocument/2006/relationships/numbering" Target="/word/numbering.xml" Id="R8755bd02e32b4d36" /><Relationship Type="http://schemas.openxmlformats.org/officeDocument/2006/relationships/settings" Target="/word/settings.xml" Id="Rced1016d07c340dd" /><Relationship Type="http://schemas.openxmlformats.org/officeDocument/2006/relationships/image" Target="/word/media/d4276419-68f2-423c-aff6-4c3bf6448497.png" Id="R90d2c1972bcc4144" /></Relationships>
</file>